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1C260" w14:textId="77777777" w:rsidR="00E41ADC" w:rsidRPr="00F51D06" w:rsidRDefault="00E41ADC" w:rsidP="006B0474">
      <w:pPr>
        <w:ind w:left="-567"/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3507AC" w:rsidRPr="00F51D06" w14:paraId="209D40BE" w14:textId="77777777" w:rsidTr="00410114">
        <w:trPr>
          <w:trHeight w:val="818"/>
        </w:trPr>
        <w:tc>
          <w:tcPr>
            <w:tcW w:w="10206" w:type="dxa"/>
            <w:gridSpan w:val="3"/>
          </w:tcPr>
          <w:p w14:paraId="3EA0244C" w14:textId="7E03D085" w:rsidR="003507AC" w:rsidRPr="003507AC" w:rsidRDefault="003507AC" w:rsidP="007B12A4">
            <w:pPr>
              <w:tabs>
                <w:tab w:val="right" w:pos="9990"/>
              </w:tabs>
              <w:jc w:val="center"/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43DA3F2A" wp14:editId="28CB0F2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7B12A4">
              <w:t xml:space="preserve">               </w:t>
            </w:r>
            <w:r w:rsidR="00367EB9" w:rsidRPr="00367EB9">
              <w:rPr>
                <w:noProof/>
              </w:rPr>
              <w:drawing>
                <wp:inline distT="0" distB="0" distL="0" distR="0" wp14:anchorId="53C5CCCD" wp14:editId="009E1ACA">
                  <wp:extent cx="2574290" cy="707390"/>
                  <wp:effectExtent l="0" t="0" r="0" b="0"/>
                  <wp:docPr id="590681782" name="Graf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0681782" name="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4290" cy="707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07AC" w:rsidRPr="00F51D06" w14:paraId="207AFCAA" w14:textId="77777777" w:rsidTr="006B0474">
        <w:trPr>
          <w:trHeight w:val="818"/>
        </w:trPr>
        <w:tc>
          <w:tcPr>
            <w:tcW w:w="10206" w:type="dxa"/>
            <w:gridSpan w:val="3"/>
          </w:tcPr>
          <w:p w14:paraId="4F923630" w14:textId="77777777" w:rsidR="003507AC" w:rsidRDefault="003507AC" w:rsidP="003507AC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3735A801" w14:textId="77777777" w:rsidR="003507AC" w:rsidRPr="0040343D" w:rsidRDefault="003507AC" w:rsidP="003507AC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</w:tc>
      </w:tr>
      <w:tr w:rsidR="003507AC" w:rsidRPr="00F51D06" w14:paraId="03223D4C" w14:textId="77777777" w:rsidTr="006B0474">
        <w:trPr>
          <w:trHeight w:val="822"/>
        </w:trPr>
        <w:tc>
          <w:tcPr>
            <w:tcW w:w="10206" w:type="dxa"/>
            <w:gridSpan w:val="3"/>
          </w:tcPr>
          <w:p w14:paraId="1720B279" w14:textId="77777777" w:rsidR="003507AC" w:rsidRPr="00964413" w:rsidRDefault="003507AC" w:rsidP="003507A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ECAE89" w14:textId="1249E0FA" w:rsidR="003507AC" w:rsidRPr="00964413" w:rsidRDefault="003507AC" w:rsidP="003507A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4413">
              <w:rPr>
                <w:rFonts w:ascii="Arial" w:hAnsi="Arial" w:cs="Arial"/>
                <w:bCs/>
                <w:sz w:val="22"/>
                <w:szCs w:val="22"/>
              </w:rPr>
              <w:t>Numer referencyjny:</w:t>
            </w:r>
            <w:r w:rsidRPr="0096441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22041">
              <w:rPr>
                <w:rFonts w:ascii="Arial" w:hAnsi="Arial" w:cs="Arial"/>
                <w:b/>
                <w:bCs/>
                <w:sz w:val="22"/>
                <w:szCs w:val="22"/>
              </w:rPr>
              <w:t>PZDW/WZP/3052/243/WTR/</w:t>
            </w:r>
            <w:r w:rsidR="00824146">
              <w:rPr>
                <w:rFonts w:ascii="Arial" w:hAnsi="Arial" w:cs="Arial"/>
                <w:b/>
                <w:bCs/>
                <w:sz w:val="22"/>
                <w:szCs w:val="22"/>
              </w:rPr>
              <w:t>3/</w:t>
            </w:r>
            <w:r w:rsidR="00322041">
              <w:rPr>
                <w:rFonts w:ascii="Arial" w:hAnsi="Arial" w:cs="Arial"/>
                <w:b/>
                <w:bCs/>
                <w:sz w:val="22"/>
                <w:szCs w:val="22"/>
              </w:rPr>
              <w:t>2026</w:t>
            </w:r>
          </w:p>
          <w:p w14:paraId="369ABF16" w14:textId="77777777" w:rsidR="003507AC" w:rsidRPr="00964413" w:rsidRDefault="003507AC" w:rsidP="003507AC">
            <w:pPr>
              <w:pStyle w:val="Tekstpodstawowy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C15FA7" w14:textId="6DA0C568" w:rsidR="003507AC" w:rsidRPr="00C3479B" w:rsidRDefault="003507AC" w:rsidP="003507AC">
            <w:pPr>
              <w:spacing w:line="276" w:lineRule="auto"/>
              <w:jc w:val="both"/>
              <w:rPr>
                <w:b/>
              </w:rPr>
            </w:pPr>
            <w:r w:rsidRPr="006A273D">
              <w:rPr>
                <w:rFonts w:ascii="Arial" w:hAnsi="Arial" w:cs="Arial"/>
                <w:bCs/>
                <w:sz w:val="24"/>
                <w:szCs w:val="24"/>
              </w:rPr>
              <w:t xml:space="preserve">Nazwa: </w:t>
            </w:r>
            <w:bookmarkStart w:id="0" w:name="_Hlk177379046"/>
            <w:r w:rsidR="00824146" w:rsidRPr="00824146">
              <w:rPr>
                <w:rFonts w:ascii="Arial" w:hAnsi="Arial" w:cs="Arial"/>
                <w:b/>
              </w:rPr>
              <w:t xml:space="preserve">Pełnienie funkcji „Inżyniera Kontraktu” w ramach inwestycji </w:t>
            </w:r>
            <w:r w:rsidRPr="00824146">
              <w:rPr>
                <w:rFonts w:ascii="Arial" w:hAnsi="Arial" w:cs="Arial"/>
                <w:b/>
              </w:rPr>
              <w:t>„</w:t>
            </w:r>
            <w:r w:rsidR="00EC784C" w:rsidRPr="00824146">
              <w:rPr>
                <w:rFonts w:ascii="Arial" w:hAnsi="Arial" w:cs="Arial"/>
                <w:b/>
              </w:rPr>
              <w:t>Rozbudowa drogi wojewódzkiej nr 890 Kuźmina – Krościenko na odcinku od m. Liskowate</w:t>
            </w:r>
            <w:r w:rsidR="00B0357F" w:rsidRPr="00824146">
              <w:rPr>
                <w:rFonts w:ascii="Arial" w:hAnsi="Arial" w:cs="Arial"/>
                <w:b/>
              </w:rPr>
              <w:t>”</w:t>
            </w:r>
            <w:r w:rsidR="00EC784C" w:rsidRPr="00824146">
              <w:rPr>
                <w:rFonts w:ascii="Arial" w:hAnsi="Arial" w:cs="Arial"/>
                <w:b/>
              </w:rPr>
              <w:t xml:space="preserve"> w ramach zadania: </w:t>
            </w:r>
            <w:r w:rsidR="00B0357F" w:rsidRPr="00824146">
              <w:rPr>
                <w:rFonts w:ascii="Arial" w:hAnsi="Arial" w:cs="Arial"/>
                <w:b/>
              </w:rPr>
              <w:t>„</w:t>
            </w:r>
            <w:r w:rsidR="00EC784C" w:rsidRPr="00824146">
              <w:rPr>
                <w:rFonts w:ascii="Arial" w:hAnsi="Arial" w:cs="Arial"/>
                <w:b/>
              </w:rPr>
              <w:t>Rozbudowa sieci turystycznych tras rowerowych na terenie Bieszczad i włączenie ich do szlaku rowerowego GREEN VELO</w:t>
            </w:r>
            <w:r w:rsidR="00C66923" w:rsidRPr="00824146">
              <w:rPr>
                <w:rFonts w:ascii="Arial" w:hAnsi="Arial" w:cs="Arial"/>
                <w:b/>
              </w:rPr>
              <w:t>”</w:t>
            </w:r>
          </w:p>
          <w:bookmarkEnd w:id="0"/>
          <w:p w14:paraId="28D15E7A" w14:textId="5299E5E0" w:rsidR="003507AC" w:rsidRPr="00965763" w:rsidRDefault="003507AC" w:rsidP="003507AC">
            <w:pPr>
              <w:pStyle w:val="Tekstpodstawowy2"/>
              <w:jc w:val="left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507AC" w:rsidRPr="00F51D06" w14:paraId="35CA5601" w14:textId="77777777" w:rsidTr="006B0474">
        <w:trPr>
          <w:trHeight w:val="513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3965151" w14:textId="77777777" w:rsidR="003507AC" w:rsidRPr="00BA4570" w:rsidRDefault="003507AC" w:rsidP="003507AC">
            <w:pPr>
              <w:rPr>
                <w:rFonts w:ascii="Arial" w:hAnsi="Arial" w:cs="Arial"/>
                <w:b/>
                <w:i/>
              </w:rPr>
            </w:pPr>
            <w:r w:rsidRPr="00BA4570">
              <w:rPr>
                <w:rFonts w:ascii="Arial" w:hAnsi="Arial" w:cs="Arial"/>
                <w:b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8BA7FEC" w14:textId="77777777" w:rsidR="003507AC" w:rsidRPr="00BA4570" w:rsidRDefault="003507AC" w:rsidP="003507AC">
            <w:pPr>
              <w:rPr>
                <w:rFonts w:ascii="Arial" w:hAnsi="Arial" w:cs="Arial"/>
                <w:i/>
              </w:rPr>
            </w:pPr>
            <w:r w:rsidRPr="00BA4570">
              <w:rPr>
                <w:rFonts w:ascii="Arial" w:hAnsi="Arial" w:cs="Arial"/>
              </w:rPr>
              <w:t>Instrukcja dla wykonawców</w:t>
            </w:r>
          </w:p>
        </w:tc>
      </w:tr>
      <w:tr w:rsidR="003507AC" w:rsidRPr="00F51D06" w14:paraId="3BDDBC1A" w14:textId="77777777" w:rsidTr="006B0474">
        <w:trPr>
          <w:trHeight w:val="513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2E5232F7" w14:textId="77777777" w:rsidR="003507AC" w:rsidRPr="00BA4570" w:rsidRDefault="003507AC" w:rsidP="003507AC">
            <w:pPr>
              <w:jc w:val="right"/>
              <w:rPr>
                <w:rFonts w:ascii="Arial" w:hAnsi="Arial" w:cs="Arial"/>
                <w:b/>
              </w:rPr>
            </w:pPr>
            <w:r w:rsidRPr="00BA4570">
              <w:rPr>
                <w:rFonts w:ascii="Arial" w:hAnsi="Arial" w:cs="Arial"/>
                <w:b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2279F5F7" w14:textId="77777777" w:rsidR="003507AC" w:rsidRPr="00BA4570" w:rsidRDefault="003507AC" w:rsidP="003507AC">
            <w:pPr>
              <w:rPr>
                <w:rFonts w:ascii="Arial" w:hAnsi="Arial" w:cs="Arial"/>
              </w:rPr>
            </w:pPr>
            <w:r w:rsidRPr="00BA4570">
              <w:rPr>
                <w:rFonts w:ascii="Arial" w:hAnsi="Arial" w:cs="Arial"/>
              </w:rPr>
              <w:t>Podstawowe informacje dotyczące postepowania</w:t>
            </w:r>
          </w:p>
        </w:tc>
      </w:tr>
      <w:tr w:rsidR="003507AC" w:rsidRPr="00F51D06" w14:paraId="349A872E" w14:textId="77777777" w:rsidTr="006B0474">
        <w:trPr>
          <w:trHeight w:val="513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61433" w14:textId="77777777" w:rsidR="003507AC" w:rsidRPr="00BA4570" w:rsidRDefault="003507AC" w:rsidP="003507AC">
            <w:pPr>
              <w:rPr>
                <w:rFonts w:ascii="Arial" w:hAnsi="Arial" w:cs="Arial"/>
                <w:b/>
                <w:i/>
              </w:rPr>
            </w:pPr>
            <w:r w:rsidRPr="00BA4570">
              <w:rPr>
                <w:rFonts w:ascii="Arial" w:hAnsi="Arial" w:cs="Arial"/>
                <w:b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1D1CD" w14:textId="77777777" w:rsidR="003507AC" w:rsidRPr="00BA4570" w:rsidRDefault="003507AC" w:rsidP="003507AC">
            <w:pPr>
              <w:rPr>
                <w:rFonts w:ascii="Arial" w:hAnsi="Arial" w:cs="Arial"/>
                <w:i/>
              </w:rPr>
            </w:pPr>
            <w:r w:rsidRPr="00BA4570">
              <w:rPr>
                <w:rFonts w:ascii="Arial" w:hAnsi="Arial" w:cs="Arial"/>
              </w:rPr>
              <w:t>Formularz oferty z załącznikami :</w:t>
            </w:r>
          </w:p>
        </w:tc>
      </w:tr>
      <w:tr w:rsidR="003507AC" w:rsidRPr="00F51D06" w14:paraId="24B3B12B" w14:textId="77777777" w:rsidTr="006B0474">
        <w:trPr>
          <w:trHeight w:val="513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7C4D5" w14:textId="547130F7" w:rsidR="003507AC" w:rsidRPr="00BA4570" w:rsidRDefault="003507AC" w:rsidP="003507AC">
            <w:pPr>
              <w:jc w:val="right"/>
              <w:rPr>
                <w:rFonts w:ascii="Arial" w:hAnsi="Arial" w:cs="Arial"/>
                <w:b/>
                <w:i/>
              </w:rPr>
            </w:pPr>
            <w:r w:rsidRPr="00BA4570">
              <w:rPr>
                <w:rFonts w:ascii="Arial" w:hAnsi="Arial" w:cs="Arial"/>
                <w:b/>
              </w:rPr>
              <w:t xml:space="preserve">Załącznik nr </w:t>
            </w:r>
            <w:r>
              <w:rPr>
                <w:rFonts w:ascii="Arial" w:hAnsi="Arial" w:cs="Arial"/>
                <w:b/>
              </w:rPr>
              <w:t>1</w:t>
            </w:r>
            <w:r w:rsidRPr="00BA4570">
              <w:rPr>
                <w:rFonts w:ascii="Arial" w:hAnsi="Arial" w:cs="Arial"/>
                <w:b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6E31E" w14:textId="50721FB1" w:rsidR="003507AC" w:rsidRPr="006B1F34" w:rsidRDefault="003507AC" w:rsidP="003507AC">
            <w:pPr>
              <w:rPr>
                <w:rFonts w:ascii="Arial" w:hAnsi="Arial" w:cs="Arial"/>
                <w:bCs/>
              </w:rPr>
            </w:pPr>
            <w:r w:rsidRPr="006B1F34">
              <w:rPr>
                <w:rFonts w:ascii="Arial" w:hAnsi="Arial" w:cs="Arial"/>
                <w:bCs/>
              </w:rPr>
              <w:t xml:space="preserve">JEDZ (dokument </w:t>
            </w:r>
            <w:r>
              <w:rPr>
                <w:rFonts w:ascii="Arial" w:hAnsi="Arial" w:cs="Arial"/>
                <w:bCs/>
              </w:rPr>
              <w:t>udostępniony</w:t>
            </w:r>
            <w:r w:rsidRPr="006B1F34">
              <w:rPr>
                <w:rFonts w:ascii="Arial" w:hAnsi="Arial" w:cs="Arial"/>
                <w:bCs/>
              </w:rPr>
              <w:t xml:space="preserve"> na stronie prowadzonego postępowania)</w:t>
            </w:r>
          </w:p>
        </w:tc>
      </w:tr>
      <w:tr w:rsidR="00824146" w:rsidRPr="00F51D06" w14:paraId="125E4ACD" w14:textId="77777777" w:rsidTr="00824146">
        <w:trPr>
          <w:trHeight w:val="513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898A2" w14:textId="33D17F4A" w:rsidR="00824146" w:rsidRPr="00BA4570" w:rsidRDefault="00824146" w:rsidP="00824146">
            <w:pPr>
              <w:jc w:val="right"/>
              <w:rPr>
                <w:rFonts w:ascii="Arial" w:hAnsi="Arial" w:cs="Arial"/>
                <w:b/>
              </w:rPr>
            </w:pPr>
            <w:r w:rsidRPr="00773158">
              <w:rPr>
                <w:rFonts w:ascii="Arial" w:hAnsi="Arial" w:cs="Arial"/>
                <w:b/>
              </w:rPr>
              <w:t xml:space="preserve">Załącznik nr </w:t>
            </w:r>
            <w:r>
              <w:rPr>
                <w:rFonts w:ascii="Arial" w:hAnsi="Arial" w:cs="Arial"/>
                <w:b/>
              </w:rPr>
              <w:t>2</w:t>
            </w:r>
            <w:r w:rsidRPr="00773158">
              <w:rPr>
                <w:rFonts w:ascii="Arial" w:hAnsi="Arial" w:cs="Arial"/>
                <w:b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45BB0" w14:textId="44318CE6" w:rsidR="00824146" w:rsidRPr="006B1F34" w:rsidRDefault="00824146" w:rsidP="00824146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Formularz cenowy</w:t>
            </w:r>
          </w:p>
        </w:tc>
      </w:tr>
      <w:tr w:rsidR="00824146" w:rsidRPr="00F51D06" w14:paraId="3D2287B6" w14:textId="77777777" w:rsidTr="00824146">
        <w:trPr>
          <w:trHeight w:val="513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194F7" w14:textId="1C4A36EB" w:rsidR="00824146" w:rsidRPr="00BA4570" w:rsidRDefault="00824146" w:rsidP="00824146">
            <w:pPr>
              <w:jc w:val="right"/>
              <w:rPr>
                <w:rFonts w:ascii="Arial" w:hAnsi="Arial" w:cs="Arial"/>
                <w:b/>
              </w:rPr>
            </w:pPr>
            <w:r w:rsidRPr="00773158">
              <w:rPr>
                <w:rFonts w:ascii="Arial" w:hAnsi="Arial" w:cs="Arial"/>
                <w:b/>
              </w:rPr>
              <w:t xml:space="preserve">Załącznik nr </w:t>
            </w:r>
            <w:r>
              <w:rPr>
                <w:rFonts w:ascii="Arial" w:hAnsi="Arial" w:cs="Arial"/>
                <w:b/>
              </w:rPr>
              <w:t>3</w:t>
            </w:r>
            <w:r w:rsidRPr="00773158">
              <w:rPr>
                <w:rFonts w:ascii="Arial" w:hAnsi="Arial" w:cs="Arial"/>
                <w:b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C8120" w14:textId="70059F44" w:rsidR="00824146" w:rsidRPr="006B1F34" w:rsidRDefault="00824146" w:rsidP="00824146">
            <w:pPr>
              <w:rPr>
                <w:rFonts w:ascii="Arial" w:hAnsi="Arial" w:cs="Arial"/>
                <w:bCs/>
              </w:rPr>
            </w:pPr>
            <w:r w:rsidRPr="00BA4570">
              <w:rPr>
                <w:rFonts w:ascii="Arial" w:hAnsi="Arial" w:cs="Arial"/>
              </w:rPr>
              <w:t xml:space="preserve">Oświadczenie </w:t>
            </w:r>
            <w:r w:rsidRPr="00BA4570">
              <w:rPr>
                <w:rFonts w:ascii="Arial" w:hAnsi="Arial" w:cs="Arial"/>
                <w:bCs/>
              </w:rPr>
              <w:t>na podstawie art. 117 ust. 4 PZP</w:t>
            </w:r>
          </w:p>
        </w:tc>
      </w:tr>
      <w:tr w:rsidR="00824146" w:rsidRPr="00F51D06" w14:paraId="776A4297" w14:textId="77777777" w:rsidTr="00824146">
        <w:trPr>
          <w:trHeight w:val="513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A5BCF" w14:textId="12D2A70A" w:rsidR="00824146" w:rsidRPr="00773158" w:rsidRDefault="00824146" w:rsidP="00824146">
            <w:pPr>
              <w:jc w:val="right"/>
              <w:rPr>
                <w:rFonts w:ascii="Arial" w:hAnsi="Arial" w:cs="Arial"/>
                <w:b/>
              </w:rPr>
            </w:pPr>
            <w:r w:rsidRPr="00773158">
              <w:rPr>
                <w:rFonts w:ascii="Arial" w:hAnsi="Arial" w:cs="Arial"/>
                <w:b/>
              </w:rPr>
              <w:t xml:space="preserve">Załącznik nr </w:t>
            </w:r>
            <w:r>
              <w:rPr>
                <w:rFonts w:ascii="Arial" w:hAnsi="Arial" w:cs="Arial"/>
                <w:b/>
              </w:rPr>
              <w:t>4</w:t>
            </w:r>
            <w:r w:rsidRPr="00773158">
              <w:rPr>
                <w:rFonts w:ascii="Arial" w:hAnsi="Arial" w:cs="Arial"/>
                <w:b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0DE3A" w14:textId="07D16933" w:rsidR="00824146" w:rsidRPr="00BA4570" w:rsidRDefault="00824146" w:rsidP="008241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Kryteria </w:t>
            </w:r>
            <w:proofErr w:type="spellStart"/>
            <w:r>
              <w:rPr>
                <w:rFonts w:ascii="Arial" w:hAnsi="Arial" w:cs="Arial"/>
              </w:rPr>
              <w:t>pozacenowe</w:t>
            </w:r>
            <w:proofErr w:type="spellEnd"/>
          </w:p>
        </w:tc>
      </w:tr>
      <w:tr w:rsidR="003507AC" w:rsidRPr="00F51D06" w14:paraId="793D49DF" w14:textId="77777777" w:rsidTr="006B0474">
        <w:trPr>
          <w:trHeight w:val="513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39BC8" w14:textId="0DA1E7D2" w:rsidR="003507AC" w:rsidRPr="00BA4570" w:rsidRDefault="003507AC" w:rsidP="003507AC">
            <w:pPr>
              <w:jc w:val="right"/>
              <w:rPr>
                <w:rFonts w:ascii="Arial" w:hAnsi="Arial" w:cs="Arial"/>
                <w:b/>
              </w:rPr>
            </w:pPr>
            <w:r w:rsidRPr="00BA4570">
              <w:rPr>
                <w:rFonts w:ascii="Arial" w:hAnsi="Arial" w:cs="Arial"/>
                <w:b/>
              </w:rPr>
              <w:t xml:space="preserve">Załącznik nr </w:t>
            </w:r>
            <w:r w:rsidR="00824146">
              <w:rPr>
                <w:rFonts w:ascii="Arial" w:hAnsi="Arial" w:cs="Arial"/>
                <w:b/>
              </w:rPr>
              <w:t>5</w:t>
            </w:r>
            <w:r w:rsidRPr="00BA4570">
              <w:rPr>
                <w:rFonts w:ascii="Arial" w:hAnsi="Arial" w:cs="Arial"/>
                <w:b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C28FE" w14:textId="272009AB" w:rsidR="003507AC" w:rsidRPr="00BA4570" w:rsidRDefault="003507AC" w:rsidP="003507AC">
            <w:pPr>
              <w:rPr>
                <w:rFonts w:ascii="Arial" w:hAnsi="Arial" w:cs="Arial"/>
              </w:rPr>
            </w:pPr>
            <w:r w:rsidRPr="00BA4570">
              <w:rPr>
                <w:rFonts w:ascii="Arial" w:hAnsi="Arial" w:cs="Arial"/>
              </w:rPr>
              <w:t xml:space="preserve">Oświadczenie dotyczące przepisów sankcyjnych związanych </w:t>
            </w:r>
            <w:r w:rsidRPr="00BA4570">
              <w:rPr>
                <w:rFonts w:ascii="Arial" w:hAnsi="Arial" w:cs="Arial"/>
              </w:rPr>
              <w:br/>
              <w:t>z wojną w Ukrainie</w:t>
            </w:r>
          </w:p>
        </w:tc>
      </w:tr>
      <w:tr w:rsidR="003507AC" w:rsidRPr="00F51D06" w14:paraId="5A472B12" w14:textId="77777777" w:rsidTr="006B0474">
        <w:trPr>
          <w:trHeight w:val="513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6172E" w14:textId="4C82555D" w:rsidR="003507AC" w:rsidRPr="00BA4570" w:rsidRDefault="003507AC" w:rsidP="003507AC">
            <w:pPr>
              <w:jc w:val="right"/>
              <w:rPr>
                <w:rFonts w:ascii="Arial" w:hAnsi="Arial" w:cs="Arial"/>
                <w:b/>
              </w:rPr>
            </w:pPr>
            <w:r w:rsidRPr="00BA4570">
              <w:rPr>
                <w:rFonts w:ascii="Arial" w:hAnsi="Arial" w:cs="Arial"/>
                <w:b/>
              </w:rPr>
              <w:t xml:space="preserve">Załącznik nr </w:t>
            </w:r>
            <w:r w:rsidR="00824146">
              <w:rPr>
                <w:rFonts w:ascii="Arial" w:hAnsi="Arial" w:cs="Arial"/>
                <w:b/>
              </w:rPr>
              <w:t>5A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BA4570">
              <w:rPr>
                <w:rFonts w:ascii="Arial" w:hAnsi="Arial" w:cs="Arial"/>
                <w:b/>
              </w:rPr>
              <w:t>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052B" w14:textId="26870843" w:rsidR="003507AC" w:rsidRPr="00BA4570" w:rsidRDefault="003507AC" w:rsidP="003507AC">
            <w:pPr>
              <w:rPr>
                <w:rFonts w:ascii="Arial" w:hAnsi="Arial" w:cs="Arial"/>
              </w:rPr>
            </w:pPr>
            <w:r w:rsidRPr="00BA4570">
              <w:rPr>
                <w:rFonts w:ascii="Arial" w:hAnsi="Arial" w:cs="Arial"/>
              </w:rPr>
              <w:t xml:space="preserve">Oświadczenie dotyczące przepisów sankcyjnych związanych </w:t>
            </w:r>
            <w:r w:rsidRPr="00BA4570">
              <w:rPr>
                <w:rFonts w:ascii="Arial" w:hAnsi="Arial" w:cs="Arial"/>
              </w:rPr>
              <w:br/>
              <w:t xml:space="preserve">z wojną w Ukrainie </w:t>
            </w:r>
            <w:r w:rsidRPr="00BA4570">
              <w:rPr>
                <w:rFonts w:ascii="Arial" w:hAnsi="Arial" w:cs="Arial"/>
                <w:bCs/>
              </w:rPr>
              <w:t>na podstawie art. 125 ust. 5 PZP</w:t>
            </w:r>
          </w:p>
        </w:tc>
      </w:tr>
      <w:tr w:rsidR="003507AC" w:rsidRPr="00F51D06" w14:paraId="5B231F90" w14:textId="77777777" w:rsidTr="006B0474">
        <w:trPr>
          <w:trHeight w:val="513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08C19" w14:textId="3612BA83" w:rsidR="003507AC" w:rsidRPr="00BA4570" w:rsidRDefault="003507AC" w:rsidP="003507AC">
            <w:pPr>
              <w:rPr>
                <w:rFonts w:ascii="Arial" w:hAnsi="Arial" w:cs="Arial"/>
                <w:b/>
                <w:i/>
              </w:rPr>
            </w:pPr>
            <w:r w:rsidRPr="00BA4570">
              <w:rPr>
                <w:rFonts w:ascii="Arial" w:hAnsi="Arial" w:cs="Arial"/>
                <w:b/>
              </w:rPr>
              <w:t xml:space="preserve">ROZDZIAŁ </w:t>
            </w:r>
            <w:r w:rsidR="00824146">
              <w:rPr>
                <w:rFonts w:ascii="Arial" w:hAnsi="Arial" w:cs="Arial"/>
                <w:b/>
              </w:rPr>
              <w:t>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B6DE0" w14:textId="07B26FEA" w:rsidR="003507AC" w:rsidRPr="00BA4570" w:rsidRDefault="003507AC" w:rsidP="003507AC">
            <w:pPr>
              <w:rPr>
                <w:rFonts w:ascii="Arial" w:hAnsi="Arial" w:cs="Arial"/>
                <w:i/>
                <w:iCs/>
              </w:rPr>
            </w:pPr>
            <w:r w:rsidRPr="00BA4570">
              <w:rPr>
                <w:rFonts w:ascii="Arial" w:hAnsi="Arial" w:cs="Arial"/>
              </w:rPr>
              <w:t>Opis Przedmiotu Zamówienia</w:t>
            </w:r>
          </w:p>
        </w:tc>
      </w:tr>
      <w:tr w:rsidR="003507AC" w:rsidRPr="00F51D06" w14:paraId="3A4AA2D6" w14:textId="77777777" w:rsidTr="006B0474">
        <w:trPr>
          <w:trHeight w:val="513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6D7EB472" w14:textId="078A0245" w:rsidR="003507AC" w:rsidRPr="00BA4570" w:rsidRDefault="003507AC" w:rsidP="003507AC">
            <w:pPr>
              <w:rPr>
                <w:rFonts w:ascii="Arial" w:hAnsi="Arial" w:cs="Arial"/>
                <w:b/>
                <w:i/>
              </w:rPr>
            </w:pPr>
            <w:r w:rsidRPr="00BA4570">
              <w:rPr>
                <w:rFonts w:ascii="Arial" w:hAnsi="Arial" w:cs="Arial"/>
                <w:b/>
              </w:rPr>
              <w:t xml:space="preserve">ROZDZIAŁ </w:t>
            </w:r>
            <w:r w:rsidR="00824146">
              <w:rPr>
                <w:rFonts w:ascii="Arial" w:hAnsi="Arial" w:cs="Arial"/>
                <w:b/>
              </w:rPr>
              <w:t>I</w:t>
            </w:r>
            <w:r w:rsidRPr="00BA4570">
              <w:rPr>
                <w:rFonts w:ascii="Arial" w:hAnsi="Arial" w:cs="Arial"/>
                <w:b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0DD7127" w14:textId="37229F79" w:rsidR="003507AC" w:rsidRPr="00BA4570" w:rsidRDefault="003507AC" w:rsidP="003507AC">
            <w:pPr>
              <w:rPr>
                <w:rFonts w:ascii="Arial" w:hAnsi="Arial" w:cs="Arial"/>
              </w:rPr>
            </w:pPr>
            <w:r w:rsidRPr="00BA4570">
              <w:rPr>
                <w:rFonts w:ascii="Arial" w:hAnsi="Arial" w:cs="Arial"/>
              </w:rPr>
              <w:t>Projektowane  postanowienia umowy w sprawie zamówienia publicznego wraz z załącznikami</w:t>
            </w:r>
          </w:p>
        </w:tc>
      </w:tr>
      <w:tr w:rsidR="003507AC" w:rsidRPr="00F51D06" w14:paraId="1F37BA97" w14:textId="77777777" w:rsidTr="006B0474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5C55B206" w14:textId="77777777" w:rsidR="003507AC" w:rsidRPr="00BA4570" w:rsidRDefault="003507AC" w:rsidP="003507A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5E9B788E" w14:textId="77777777" w:rsidR="003507AC" w:rsidRPr="00BA4570" w:rsidRDefault="003507AC" w:rsidP="003507AC">
            <w:pPr>
              <w:jc w:val="center"/>
              <w:rPr>
                <w:rFonts w:ascii="Arial" w:hAnsi="Arial" w:cs="Arial"/>
                <w:i/>
              </w:rPr>
            </w:pPr>
            <w:r w:rsidRPr="00BA4570">
              <w:rPr>
                <w:rFonts w:ascii="Arial" w:hAnsi="Arial" w:cs="Arial"/>
                <w:i/>
                <w:lang w:eastAsia="x-none"/>
              </w:rPr>
              <w:t xml:space="preserve">SWZ </w:t>
            </w:r>
            <w:r w:rsidRPr="00BA4570">
              <w:rPr>
                <w:rFonts w:ascii="Arial" w:hAnsi="Arial" w:cs="Arial"/>
                <w:i/>
              </w:rPr>
              <w:t>zawierającą wymienione powyżej dokumenty:</w:t>
            </w:r>
          </w:p>
          <w:p w14:paraId="0D6CBA67" w14:textId="77777777" w:rsidR="003507AC" w:rsidRPr="00BA4570" w:rsidRDefault="003507AC" w:rsidP="003507AC">
            <w:pPr>
              <w:jc w:val="center"/>
              <w:rPr>
                <w:rFonts w:ascii="Arial" w:hAnsi="Arial" w:cs="Arial"/>
              </w:rPr>
            </w:pPr>
          </w:p>
        </w:tc>
      </w:tr>
      <w:tr w:rsidR="003507AC" w:rsidRPr="00F51D06" w14:paraId="057710B4" w14:textId="77777777" w:rsidTr="006B0474">
        <w:trPr>
          <w:trHeight w:val="400"/>
        </w:trPr>
        <w:tc>
          <w:tcPr>
            <w:tcW w:w="3261" w:type="dxa"/>
            <w:vAlign w:val="center"/>
          </w:tcPr>
          <w:p w14:paraId="37FDFD09" w14:textId="77777777" w:rsidR="003507AC" w:rsidRPr="00BA4570" w:rsidRDefault="003507AC" w:rsidP="003507AC">
            <w:pPr>
              <w:jc w:val="center"/>
              <w:rPr>
                <w:rFonts w:ascii="Arial" w:hAnsi="Arial" w:cs="Arial"/>
                <w:b/>
              </w:rPr>
            </w:pPr>
            <w:r w:rsidRPr="00BA4570">
              <w:rPr>
                <w:rFonts w:ascii="Arial" w:hAnsi="Arial" w:cs="Arial"/>
                <w:b/>
                <w:bCs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5E1155E" w14:textId="77777777" w:rsidR="003507AC" w:rsidRPr="00BA4570" w:rsidRDefault="003507AC" w:rsidP="003507AC">
            <w:pPr>
              <w:jc w:val="center"/>
              <w:rPr>
                <w:rFonts w:ascii="Arial" w:hAnsi="Arial" w:cs="Arial"/>
                <w:b/>
              </w:rPr>
            </w:pPr>
            <w:r w:rsidRPr="00BA4570">
              <w:rPr>
                <w:rFonts w:ascii="Arial" w:hAnsi="Arial" w:cs="Arial"/>
                <w:b/>
                <w:bCs/>
              </w:rPr>
              <w:t>aprobuję:</w:t>
            </w:r>
          </w:p>
        </w:tc>
        <w:tc>
          <w:tcPr>
            <w:tcW w:w="3402" w:type="dxa"/>
            <w:vAlign w:val="center"/>
          </w:tcPr>
          <w:p w14:paraId="46FD7B7C" w14:textId="77777777" w:rsidR="003507AC" w:rsidRPr="00BA4570" w:rsidRDefault="003507AC" w:rsidP="003507AC">
            <w:pPr>
              <w:jc w:val="center"/>
              <w:rPr>
                <w:rFonts w:ascii="Arial" w:hAnsi="Arial" w:cs="Arial"/>
                <w:b/>
              </w:rPr>
            </w:pPr>
            <w:r w:rsidRPr="00BA4570">
              <w:rPr>
                <w:rFonts w:ascii="Arial" w:hAnsi="Arial" w:cs="Arial"/>
                <w:b/>
                <w:bCs/>
              </w:rPr>
              <w:t>zatwierdzam:</w:t>
            </w:r>
          </w:p>
        </w:tc>
      </w:tr>
      <w:tr w:rsidR="003507AC" w:rsidRPr="00F51D06" w14:paraId="6AE5F914" w14:textId="77777777" w:rsidTr="006B0474">
        <w:trPr>
          <w:trHeight w:val="1098"/>
        </w:trPr>
        <w:tc>
          <w:tcPr>
            <w:tcW w:w="3261" w:type="dxa"/>
          </w:tcPr>
          <w:p w14:paraId="43C875E6" w14:textId="77777777" w:rsidR="003507AC" w:rsidRPr="00F51D06" w:rsidRDefault="003507AC" w:rsidP="003507AC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7C5FCE58" w14:textId="77777777" w:rsidR="003507AC" w:rsidRPr="00F51D06" w:rsidRDefault="003507AC" w:rsidP="003507AC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027C055A" w14:textId="77777777" w:rsidR="003507AC" w:rsidRPr="00F51D06" w:rsidRDefault="003507AC" w:rsidP="003507AC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507AC" w:rsidRPr="00F51D06" w14:paraId="2CF08218" w14:textId="77777777" w:rsidTr="006B0474">
        <w:trPr>
          <w:trHeight w:val="866"/>
        </w:trPr>
        <w:tc>
          <w:tcPr>
            <w:tcW w:w="3261" w:type="dxa"/>
            <w:vAlign w:val="center"/>
          </w:tcPr>
          <w:p w14:paraId="139154A1" w14:textId="77777777" w:rsidR="003507AC" w:rsidRPr="00F51D06" w:rsidRDefault="003507AC" w:rsidP="003507AC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49685F4F" w14:textId="77777777" w:rsidR="003507AC" w:rsidRPr="00F51D06" w:rsidRDefault="003507AC" w:rsidP="003507AC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441D23BA" w14:textId="77777777" w:rsidR="003507AC" w:rsidRPr="00F51D06" w:rsidRDefault="003507AC" w:rsidP="003507AC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B966581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6B0474">
      <w:pgSz w:w="11906" w:h="16838"/>
      <w:pgMar w:top="426" w:right="1418" w:bottom="568" w:left="1701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291266">
    <w:abstractNumId w:val="0"/>
  </w:num>
  <w:num w:numId="2" w16cid:durableId="1322386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11F45"/>
    <w:rsid w:val="00084764"/>
    <w:rsid w:val="00095A51"/>
    <w:rsid w:val="000A0D3C"/>
    <w:rsid w:val="000A74E2"/>
    <w:rsid w:val="000C0735"/>
    <w:rsid w:val="00167414"/>
    <w:rsid w:val="00186E90"/>
    <w:rsid w:val="00255548"/>
    <w:rsid w:val="00277853"/>
    <w:rsid w:val="002936EA"/>
    <w:rsid w:val="002A746A"/>
    <w:rsid w:val="002E0079"/>
    <w:rsid w:val="00322041"/>
    <w:rsid w:val="003240B8"/>
    <w:rsid w:val="00324534"/>
    <w:rsid w:val="00344638"/>
    <w:rsid w:val="003507AC"/>
    <w:rsid w:val="00350E8F"/>
    <w:rsid w:val="00350EFC"/>
    <w:rsid w:val="00367EB9"/>
    <w:rsid w:val="00383E0C"/>
    <w:rsid w:val="00391ACA"/>
    <w:rsid w:val="003C2552"/>
    <w:rsid w:val="0040343D"/>
    <w:rsid w:val="00406D94"/>
    <w:rsid w:val="004179E8"/>
    <w:rsid w:val="004925BD"/>
    <w:rsid w:val="004B3DA6"/>
    <w:rsid w:val="004B78E8"/>
    <w:rsid w:val="004C1F33"/>
    <w:rsid w:val="006004A0"/>
    <w:rsid w:val="00605356"/>
    <w:rsid w:val="00614ED8"/>
    <w:rsid w:val="006A273D"/>
    <w:rsid w:val="006B0474"/>
    <w:rsid w:val="006B1F34"/>
    <w:rsid w:val="006C2F59"/>
    <w:rsid w:val="00707BC1"/>
    <w:rsid w:val="00720E42"/>
    <w:rsid w:val="0079563F"/>
    <w:rsid w:val="007B12A4"/>
    <w:rsid w:val="007D5E77"/>
    <w:rsid w:val="007E5774"/>
    <w:rsid w:val="007F0E04"/>
    <w:rsid w:val="00824146"/>
    <w:rsid w:val="008743FF"/>
    <w:rsid w:val="008964AF"/>
    <w:rsid w:val="008B22EA"/>
    <w:rsid w:val="008F0483"/>
    <w:rsid w:val="00964413"/>
    <w:rsid w:val="00965763"/>
    <w:rsid w:val="0099053A"/>
    <w:rsid w:val="009A66DF"/>
    <w:rsid w:val="009D31B1"/>
    <w:rsid w:val="00A00278"/>
    <w:rsid w:val="00A03CBB"/>
    <w:rsid w:val="00A33572"/>
    <w:rsid w:val="00A71FBA"/>
    <w:rsid w:val="00B0357F"/>
    <w:rsid w:val="00B40765"/>
    <w:rsid w:val="00B6358F"/>
    <w:rsid w:val="00BA4570"/>
    <w:rsid w:val="00C01F8C"/>
    <w:rsid w:val="00C42F47"/>
    <w:rsid w:val="00C53931"/>
    <w:rsid w:val="00C53F3A"/>
    <w:rsid w:val="00C66923"/>
    <w:rsid w:val="00CA3B21"/>
    <w:rsid w:val="00CD105C"/>
    <w:rsid w:val="00CE0C32"/>
    <w:rsid w:val="00CF5590"/>
    <w:rsid w:val="00D21112"/>
    <w:rsid w:val="00D35815"/>
    <w:rsid w:val="00D440A6"/>
    <w:rsid w:val="00D54331"/>
    <w:rsid w:val="00D80743"/>
    <w:rsid w:val="00D956E0"/>
    <w:rsid w:val="00DA4A4E"/>
    <w:rsid w:val="00DB2F27"/>
    <w:rsid w:val="00DC38E2"/>
    <w:rsid w:val="00E01A62"/>
    <w:rsid w:val="00E370F8"/>
    <w:rsid w:val="00E40686"/>
    <w:rsid w:val="00E41ADC"/>
    <w:rsid w:val="00E4226C"/>
    <w:rsid w:val="00EC3B7E"/>
    <w:rsid w:val="00EC784C"/>
    <w:rsid w:val="00F34262"/>
    <w:rsid w:val="00F51D06"/>
    <w:rsid w:val="00F6503B"/>
    <w:rsid w:val="00F73693"/>
    <w:rsid w:val="00F9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71037"/>
  <w15:docId w15:val="{7729D01C-FA90-4516-A268-D3E5C3D7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1"/>
    <w:unhideWhenUsed/>
    <w:rsid w:val="006B0474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uiPriority w:val="99"/>
    <w:semiHidden/>
    <w:rsid w:val="006B04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6B047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E9022-0F2E-468C-AA6C-7C10C3DF1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Magda</cp:lastModifiedBy>
  <cp:revision>71</cp:revision>
  <cp:lastPrinted>2026-04-17T07:06:00Z</cp:lastPrinted>
  <dcterms:created xsi:type="dcterms:W3CDTF">2020-01-27T09:40:00Z</dcterms:created>
  <dcterms:modified xsi:type="dcterms:W3CDTF">2026-04-17T07:06:00Z</dcterms:modified>
</cp:coreProperties>
</file>